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3119"/>
        <w:gridCol w:w="12474"/>
      </w:tblGrid>
      <w:tr w:rsidR="00F60C8B" w14:paraId="396D7392" w14:textId="77777777" w:rsidTr="001F7D3B">
        <w:tc>
          <w:tcPr>
            <w:tcW w:w="15593" w:type="dxa"/>
            <w:gridSpan w:val="2"/>
            <w:vAlign w:val="center"/>
          </w:tcPr>
          <w:p w14:paraId="463D5187" w14:textId="3D649154" w:rsidR="00F60C8B" w:rsidRPr="00F60C8B" w:rsidRDefault="002F425F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 OF NONCONFORMITY (NC)</w:t>
            </w:r>
          </w:p>
        </w:tc>
      </w:tr>
      <w:tr w:rsidR="00F60C8B" w14:paraId="1A9A9120" w14:textId="77777777" w:rsidTr="00F60C8B">
        <w:tc>
          <w:tcPr>
            <w:tcW w:w="3119" w:type="dxa"/>
            <w:vAlign w:val="center"/>
          </w:tcPr>
          <w:p w14:paraId="0CC938EB" w14:textId="5957DFAA" w:rsidR="00F60C8B" w:rsidRPr="00F60C8B" w:rsidRDefault="002F425F" w:rsidP="00F60C8B">
            <w:p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Centre/Department/School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2474" w:type="dxa"/>
            <w:vAlign w:val="center"/>
          </w:tcPr>
          <w:p w14:paraId="3FB840CB" w14:textId="55A7432F" w:rsidR="00F60C8B" w:rsidRDefault="00F60C8B" w:rsidP="00F60C8B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4AE9309F" w14:textId="77777777" w:rsidTr="00F60C8B">
        <w:tc>
          <w:tcPr>
            <w:tcW w:w="3119" w:type="dxa"/>
            <w:vAlign w:val="center"/>
          </w:tcPr>
          <w:p w14:paraId="4AD30F08" w14:textId="4BDCF5E3" w:rsidR="002F425F" w:rsidRPr="00F60C8B" w:rsidRDefault="002F425F" w:rsidP="00F60C8B">
            <w:p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Auditor:</w:t>
            </w:r>
          </w:p>
        </w:tc>
        <w:tc>
          <w:tcPr>
            <w:tcW w:w="12474" w:type="dxa"/>
            <w:vAlign w:val="center"/>
          </w:tcPr>
          <w:p w14:paraId="1DF49447" w14:textId="77777777" w:rsidR="002F425F" w:rsidRDefault="002F425F" w:rsidP="00F60C8B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19269F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4961"/>
        <w:gridCol w:w="7513"/>
      </w:tblGrid>
      <w:tr w:rsidR="002F425F" w14:paraId="05189CDD" w14:textId="77777777" w:rsidTr="002F425F">
        <w:trPr>
          <w:tblHeader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14:paraId="39E779D5" w14:textId="77777777" w:rsidR="002F425F" w:rsidRPr="00F60C8B" w:rsidRDefault="002F425F" w:rsidP="00D52E96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039B43A" w14:textId="77777777" w:rsidR="002F425F" w:rsidRPr="00F60C8B" w:rsidRDefault="002F425F" w:rsidP="00D52E96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Action to be taken by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</w:tcPr>
          <w:p w14:paraId="40C3D25D" w14:textId="33AFE21E" w:rsidR="002F425F" w:rsidRPr="00F60C8B" w:rsidRDefault="002F425F" w:rsidP="00D52E96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Requirement</w:t>
            </w:r>
            <w:r w:rsidR="00952EDF">
              <w:rPr>
                <w:rFonts w:ascii="Calibri" w:hAnsi="Calibri" w:cs="Calibri"/>
                <w:b/>
                <w:sz w:val="24"/>
                <w:szCs w:val="24"/>
              </w:rPr>
              <w:t xml:space="preserve"> (Clause/Procedure No)</w:t>
            </w:r>
          </w:p>
        </w:tc>
        <w:tc>
          <w:tcPr>
            <w:tcW w:w="7513" w:type="dxa"/>
            <w:shd w:val="clear" w:color="auto" w:fill="BDD6EE" w:themeFill="accent1" w:themeFillTint="66"/>
            <w:vAlign w:val="center"/>
          </w:tcPr>
          <w:p w14:paraId="336A0398" w14:textId="77777777" w:rsidR="002F425F" w:rsidRPr="00F60C8B" w:rsidRDefault="002F425F" w:rsidP="00D52E96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Non-conformances / Issues / Problem</w:t>
            </w:r>
          </w:p>
        </w:tc>
      </w:tr>
      <w:tr w:rsidR="002F425F" w14:paraId="7C9A7FDA" w14:textId="77777777" w:rsidTr="00D52E96">
        <w:tc>
          <w:tcPr>
            <w:tcW w:w="709" w:type="dxa"/>
            <w:vAlign w:val="center"/>
          </w:tcPr>
          <w:p w14:paraId="1C467812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78FD57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A9BD24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6DF3900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5D2E712A" w14:textId="77777777" w:rsidTr="00D52E96">
        <w:tc>
          <w:tcPr>
            <w:tcW w:w="709" w:type="dxa"/>
            <w:vAlign w:val="center"/>
          </w:tcPr>
          <w:p w14:paraId="4E27B9A4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09B4B3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06614F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73FFF3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3EE23863" w14:textId="77777777" w:rsidTr="00D52E96">
        <w:tc>
          <w:tcPr>
            <w:tcW w:w="709" w:type="dxa"/>
            <w:vAlign w:val="center"/>
          </w:tcPr>
          <w:p w14:paraId="59B83B1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BFAB3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318FA62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04A566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6DE4A2DC" w14:textId="77777777" w:rsidTr="00D52E96">
        <w:tc>
          <w:tcPr>
            <w:tcW w:w="709" w:type="dxa"/>
            <w:vAlign w:val="center"/>
          </w:tcPr>
          <w:p w14:paraId="079A0EE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3B5D9C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82F66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3380E5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6D2068B3" w14:textId="77777777" w:rsidTr="00D52E96">
        <w:tc>
          <w:tcPr>
            <w:tcW w:w="709" w:type="dxa"/>
            <w:vAlign w:val="center"/>
          </w:tcPr>
          <w:p w14:paraId="7748D1AC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A0A82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15F8C9B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9A1BEC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7BAE5692" w14:textId="77777777" w:rsidTr="00D52E96">
        <w:tc>
          <w:tcPr>
            <w:tcW w:w="709" w:type="dxa"/>
            <w:vAlign w:val="center"/>
          </w:tcPr>
          <w:p w14:paraId="0F5D92C4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D426D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E3FF4B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1C5C89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5DC8028F" w14:textId="77777777" w:rsidTr="00D52E96">
        <w:tc>
          <w:tcPr>
            <w:tcW w:w="709" w:type="dxa"/>
            <w:vAlign w:val="center"/>
          </w:tcPr>
          <w:p w14:paraId="6A3C24E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61D572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4462A1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2CA811C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11CDFFE2" w14:textId="77777777" w:rsidTr="00D52E96">
        <w:tc>
          <w:tcPr>
            <w:tcW w:w="709" w:type="dxa"/>
            <w:vAlign w:val="center"/>
          </w:tcPr>
          <w:p w14:paraId="5D171DA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D9C3F2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3EF5C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D689FF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4BFD4529" w14:textId="77777777" w:rsidTr="00D52E96">
        <w:tc>
          <w:tcPr>
            <w:tcW w:w="709" w:type="dxa"/>
            <w:vAlign w:val="center"/>
          </w:tcPr>
          <w:p w14:paraId="26DE2E3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9F8E6E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827F05E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F3D4141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5536FC88" w14:textId="77777777" w:rsidTr="00D52E96">
        <w:tc>
          <w:tcPr>
            <w:tcW w:w="709" w:type="dxa"/>
            <w:vAlign w:val="center"/>
          </w:tcPr>
          <w:p w14:paraId="4E531AF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3E9D91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E2FBF1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8C268A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1D834A28" w14:textId="77777777" w:rsidTr="00D52E96">
        <w:tc>
          <w:tcPr>
            <w:tcW w:w="709" w:type="dxa"/>
            <w:vAlign w:val="center"/>
          </w:tcPr>
          <w:p w14:paraId="3982CA18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8FC8A4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11382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BA53F8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41DC6081" w14:textId="77777777" w:rsidTr="00D52E96">
        <w:tc>
          <w:tcPr>
            <w:tcW w:w="709" w:type="dxa"/>
            <w:vAlign w:val="center"/>
          </w:tcPr>
          <w:p w14:paraId="50C09CC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4B3345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7FAA1A7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518575C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27123D47" w14:textId="77777777" w:rsidTr="00D52E96">
        <w:tc>
          <w:tcPr>
            <w:tcW w:w="709" w:type="dxa"/>
            <w:vAlign w:val="center"/>
          </w:tcPr>
          <w:p w14:paraId="3E6F06E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68EE83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892F794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9309008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49F6C992" w14:textId="77777777" w:rsidTr="00D52E96">
        <w:tc>
          <w:tcPr>
            <w:tcW w:w="709" w:type="dxa"/>
            <w:vAlign w:val="center"/>
          </w:tcPr>
          <w:p w14:paraId="01C59361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B3A7C3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E37AE2B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9219FA7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460D90D4" w14:textId="77777777" w:rsidTr="00D52E96">
        <w:tc>
          <w:tcPr>
            <w:tcW w:w="709" w:type="dxa"/>
            <w:vAlign w:val="center"/>
          </w:tcPr>
          <w:p w14:paraId="1B9FC234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EA086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F512425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6E47948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1D15606E" w14:textId="77777777" w:rsidTr="00D52E96">
        <w:tc>
          <w:tcPr>
            <w:tcW w:w="709" w:type="dxa"/>
            <w:vAlign w:val="center"/>
          </w:tcPr>
          <w:p w14:paraId="1179EE6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BBDA03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AA74A7A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EE11CA8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07698FF1" w14:textId="77777777" w:rsidTr="00D52E96">
        <w:tc>
          <w:tcPr>
            <w:tcW w:w="709" w:type="dxa"/>
            <w:vAlign w:val="center"/>
          </w:tcPr>
          <w:p w14:paraId="58211821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A77E5C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CA75721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AC6604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331C6F67" w14:textId="77777777" w:rsidTr="00D52E96">
        <w:tc>
          <w:tcPr>
            <w:tcW w:w="709" w:type="dxa"/>
            <w:vAlign w:val="center"/>
          </w:tcPr>
          <w:p w14:paraId="77C3D0D6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2F9C1A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3845CBF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7E6FA48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24877650" w14:textId="77777777" w:rsidTr="00D52E96">
        <w:tc>
          <w:tcPr>
            <w:tcW w:w="709" w:type="dxa"/>
            <w:vAlign w:val="center"/>
          </w:tcPr>
          <w:p w14:paraId="64EA94B0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570EB7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4DC2FB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E203469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25F" w14:paraId="361224E3" w14:textId="77777777" w:rsidTr="00D52E96">
        <w:tc>
          <w:tcPr>
            <w:tcW w:w="709" w:type="dxa"/>
            <w:vAlign w:val="center"/>
          </w:tcPr>
          <w:p w14:paraId="7BD2B08D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CC1B17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D382397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DBA105B" w14:textId="77777777" w:rsidR="002F425F" w:rsidRDefault="002F425F" w:rsidP="00D52E96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0821C6" w14:textId="77777777" w:rsidR="008F30B6" w:rsidRDefault="008F30B6" w:rsidP="0032093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3119"/>
        <w:gridCol w:w="12474"/>
      </w:tblGrid>
      <w:tr w:rsidR="00952EDF" w14:paraId="37AF2865" w14:textId="77777777" w:rsidTr="00C26805">
        <w:tc>
          <w:tcPr>
            <w:tcW w:w="15593" w:type="dxa"/>
            <w:gridSpan w:val="2"/>
            <w:vAlign w:val="center"/>
          </w:tcPr>
          <w:p w14:paraId="3A21A476" w14:textId="6865FE39" w:rsidR="00952EDF" w:rsidRPr="00F60C8B" w:rsidRDefault="00952EDF" w:rsidP="00952EDF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LIST OF OBSERVATIONS/OPPORTUNITY FOR IMPROVEMENT (OFI)</w:t>
            </w:r>
          </w:p>
        </w:tc>
      </w:tr>
      <w:tr w:rsidR="00952EDF" w14:paraId="62B612C4" w14:textId="77777777" w:rsidTr="00C26805">
        <w:tc>
          <w:tcPr>
            <w:tcW w:w="3119" w:type="dxa"/>
            <w:vAlign w:val="center"/>
          </w:tcPr>
          <w:p w14:paraId="55AD8940" w14:textId="77777777" w:rsidR="00952EDF" w:rsidRPr="00F60C8B" w:rsidRDefault="00952EDF" w:rsidP="00C26805">
            <w:p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Centre/Department/School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2474" w:type="dxa"/>
            <w:vAlign w:val="center"/>
          </w:tcPr>
          <w:p w14:paraId="7D773EED" w14:textId="77777777" w:rsidR="00952EDF" w:rsidRDefault="00952EDF" w:rsidP="00C26805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09EDFE2C" w14:textId="77777777" w:rsidTr="00C26805">
        <w:tc>
          <w:tcPr>
            <w:tcW w:w="3119" w:type="dxa"/>
            <w:vAlign w:val="center"/>
          </w:tcPr>
          <w:p w14:paraId="7DFACF07" w14:textId="77777777" w:rsidR="00952EDF" w:rsidRPr="00F60C8B" w:rsidRDefault="00952EDF" w:rsidP="00C26805">
            <w:p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Auditor:</w:t>
            </w:r>
          </w:p>
        </w:tc>
        <w:tc>
          <w:tcPr>
            <w:tcW w:w="12474" w:type="dxa"/>
            <w:vAlign w:val="center"/>
          </w:tcPr>
          <w:p w14:paraId="19E539FA" w14:textId="77777777" w:rsidR="00952EDF" w:rsidRDefault="00952EDF" w:rsidP="00C26805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3C8301" w14:textId="77777777" w:rsidR="00952EDF" w:rsidRDefault="00952EDF" w:rsidP="00952EDF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4961"/>
        <w:gridCol w:w="7513"/>
      </w:tblGrid>
      <w:tr w:rsidR="00952EDF" w14:paraId="115CD64F" w14:textId="77777777" w:rsidTr="00952EDF">
        <w:trPr>
          <w:tblHeader/>
        </w:trPr>
        <w:tc>
          <w:tcPr>
            <w:tcW w:w="709" w:type="dxa"/>
            <w:shd w:val="clear" w:color="auto" w:fill="FFE599" w:themeFill="accent4" w:themeFillTint="66"/>
            <w:vAlign w:val="center"/>
          </w:tcPr>
          <w:p w14:paraId="4E7A6680" w14:textId="77777777" w:rsidR="00952EDF" w:rsidRPr="00F60C8B" w:rsidRDefault="00952EDF" w:rsidP="00C26805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48BB0BA0" w14:textId="77777777" w:rsidR="00952EDF" w:rsidRPr="00F60C8B" w:rsidRDefault="00952EDF" w:rsidP="00C26805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Action to be taken by</w:t>
            </w:r>
          </w:p>
        </w:tc>
        <w:tc>
          <w:tcPr>
            <w:tcW w:w="4961" w:type="dxa"/>
            <w:shd w:val="clear" w:color="auto" w:fill="FFE599" w:themeFill="accent4" w:themeFillTint="66"/>
            <w:vAlign w:val="center"/>
          </w:tcPr>
          <w:p w14:paraId="4AB9CBC5" w14:textId="7E729245" w:rsidR="00952EDF" w:rsidRPr="00F60C8B" w:rsidRDefault="00952EDF" w:rsidP="00C26805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Requirement (Clause/Procedure No)</w:t>
            </w:r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14:paraId="54CB2BD1" w14:textId="6B138C93" w:rsidR="00952EDF" w:rsidRPr="00F60C8B" w:rsidRDefault="00952EDF" w:rsidP="00C26805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 of Observations / OFI</w:t>
            </w:r>
          </w:p>
        </w:tc>
      </w:tr>
      <w:tr w:rsidR="00952EDF" w14:paraId="37ED9BDE" w14:textId="77777777" w:rsidTr="00C26805">
        <w:tc>
          <w:tcPr>
            <w:tcW w:w="709" w:type="dxa"/>
            <w:vAlign w:val="center"/>
          </w:tcPr>
          <w:p w14:paraId="31963EF6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FA27ED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6DA90A7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9EC43B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63FDCF63" w14:textId="77777777" w:rsidTr="00C26805">
        <w:tc>
          <w:tcPr>
            <w:tcW w:w="709" w:type="dxa"/>
            <w:vAlign w:val="center"/>
          </w:tcPr>
          <w:p w14:paraId="318160D3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6C5BF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70FE58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E414C6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2E58065E" w14:textId="77777777" w:rsidTr="00C26805">
        <w:tc>
          <w:tcPr>
            <w:tcW w:w="709" w:type="dxa"/>
            <w:vAlign w:val="center"/>
          </w:tcPr>
          <w:p w14:paraId="1B09F28B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AA6F5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7E93A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2F3643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65B69765" w14:textId="77777777" w:rsidTr="00C26805">
        <w:tc>
          <w:tcPr>
            <w:tcW w:w="709" w:type="dxa"/>
            <w:vAlign w:val="center"/>
          </w:tcPr>
          <w:p w14:paraId="01F91812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1D2ECC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699342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E72D088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343D8713" w14:textId="77777777" w:rsidTr="00C26805">
        <w:tc>
          <w:tcPr>
            <w:tcW w:w="709" w:type="dxa"/>
            <w:vAlign w:val="center"/>
          </w:tcPr>
          <w:p w14:paraId="28DADB0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267FF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02C9F8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AF06AC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5727BC4C" w14:textId="77777777" w:rsidTr="00C26805">
        <w:tc>
          <w:tcPr>
            <w:tcW w:w="709" w:type="dxa"/>
            <w:vAlign w:val="center"/>
          </w:tcPr>
          <w:p w14:paraId="3773A68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C7DBC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4792F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4DD4188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4CDFEF3A" w14:textId="77777777" w:rsidTr="00C26805">
        <w:tc>
          <w:tcPr>
            <w:tcW w:w="709" w:type="dxa"/>
            <w:vAlign w:val="center"/>
          </w:tcPr>
          <w:p w14:paraId="2A6F8ACC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2C902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CA1D13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6E3667F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3ED61A63" w14:textId="77777777" w:rsidTr="00C26805">
        <w:tc>
          <w:tcPr>
            <w:tcW w:w="709" w:type="dxa"/>
            <w:vAlign w:val="center"/>
          </w:tcPr>
          <w:p w14:paraId="45E95CC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996742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1B1975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6AC661C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1FB58C51" w14:textId="77777777" w:rsidTr="00C26805">
        <w:tc>
          <w:tcPr>
            <w:tcW w:w="709" w:type="dxa"/>
            <w:vAlign w:val="center"/>
          </w:tcPr>
          <w:p w14:paraId="36BF161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C041A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9A4A6AB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C9AF4F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37ED8C2C" w14:textId="77777777" w:rsidTr="00C26805">
        <w:tc>
          <w:tcPr>
            <w:tcW w:w="709" w:type="dxa"/>
            <w:vAlign w:val="center"/>
          </w:tcPr>
          <w:p w14:paraId="12D4C35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559D45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A7F254C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AC6CE8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726EDDDB" w14:textId="77777777" w:rsidTr="00C26805">
        <w:tc>
          <w:tcPr>
            <w:tcW w:w="709" w:type="dxa"/>
            <w:vAlign w:val="center"/>
          </w:tcPr>
          <w:p w14:paraId="2F275551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00DC65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313CB9C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976ECFF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444A1CA6" w14:textId="77777777" w:rsidTr="00C26805">
        <w:tc>
          <w:tcPr>
            <w:tcW w:w="709" w:type="dxa"/>
            <w:vAlign w:val="center"/>
          </w:tcPr>
          <w:p w14:paraId="224217F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9F2172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FD2F8C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B9E55B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4DDF6BE5" w14:textId="77777777" w:rsidTr="00C26805">
        <w:tc>
          <w:tcPr>
            <w:tcW w:w="709" w:type="dxa"/>
            <w:vAlign w:val="center"/>
          </w:tcPr>
          <w:p w14:paraId="6A39F2BB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21D563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9040E8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BAF4463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319EDC9D" w14:textId="77777777" w:rsidTr="00C26805">
        <w:tc>
          <w:tcPr>
            <w:tcW w:w="709" w:type="dxa"/>
            <w:vAlign w:val="center"/>
          </w:tcPr>
          <w:p w14:paraId="0F3B198B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4FABC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07EF486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17787BB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66F950FD" w14:textId="77777777" w:rsidTr="00C26805">
        <w:tc>
          <w:tcPr>
            <w:tcW w:w="709" w:type="dxa"/>
            <w:vAlign w:val="center"/>
          </w:tcPr>
          <w:p w14:paraId="3682380C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ACE30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F8D4B25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A88A39A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14F3A942" w14:textId="77777777" w:rsidTr="00C26805">
        <w:tc>
          <w:tcPr>
            <w:tcW w:w="709" w:type="dxa"/>
            <w:vAlign w:val="center"/>
          </w:tcPr>
          <w:p w14:paraId="05A4F878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DCBF0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39A3D0D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F24E1B6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19491A74" w14:textId="77777777" w:rsidTr="00C26805">
        <w:tc>
          <w:tcPr>
            <w:tcW w:w="709" w:type="dxa"/>
            <w:vAlign w:val="center"/>
          </w:tcPr>
          <w:p w14:paraId="62B10DE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6F81AE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9CEC879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CEDC91D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63DDD6FE" w14:textId="77777777" w:rsidTr="00C26805">
        <w:tc>
          <w:tcPr>
            <w:tcW w:w="709" w:type="dxa"/>
            <w:vAlign w:val="center"/>
          </w:tcPr>
          <w:p w14:paraId="2488A178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A73D7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ED6235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DD67A4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20CEECD8" w14:textId="77777777" w:rsidTr="00C26805">
        <w:tc>
          <w:tcPr>
            <w:tcW w:w="709" w:type="dxa"/>
            <w:vAlign w:val="center"/>
          </w:tcPr>
          <w:p w14:paraId="508DB500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659BF6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01D19D6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7750F0B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2EDF" w14:paraId="7AC7049A" w14:textId="77777777" w:rsidTr="00C26805">
        <w:tc>
          <w:tcPr>
            <w:tcW w:w="709" w:type="dxa"/>
            <w:vAlign w:val="center"/>
          </w:tcPr>
          <w:p w14:paraId="3D60D7C3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421DA5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78198F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0795BE3" w14:textId="77777777" w:rsidR="00952EDF" w:rsidRDefault="00952EDF" w:rsidP="00C2680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03F0D6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093B1B6F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3B98350F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59386214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63178D1A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198D179B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54CF6422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3341497D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6AAD11C8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0C90098A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0CCAAB7B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562157F0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58376C40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6140B9D3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0B25C70C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4351C058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324CD785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48F4E434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75E38564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348139C0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5C914E4B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4D758164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2FF1B39E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66848984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059C73FC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5E1A34A8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2E62EE05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2451F941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77D3F85E" w14:textId="77777777" w:rsidR="00952EDF" w:rsidRDefault="00952EDF" w:rsidP="00952EDF">
      <w:pPr>
        <w:rPr>
          <w:b/>
          <w:vanish/>
          <w:sz w:val="24"/>
          <w:szCs w:val="24"/>
        </w:rPr>
      </w:pPr>
    </w:p>
    <w:p w14:paraId="19EC3279" w14:textId="77777777" w:rsidR="00952EDF" w:rsidRPr="000E1A55" w:rsidRDefault="00952EDF" w:rsidP="00952EDF">
      <w:pPr>
        <w:rPr>
          <w:b/>
          <w:vanish/>
          <w:sz w:val="24"/>
          <w:szCs w:val="24"/>
        </w:rPr>
      </w:pPr>
    </w:p>
    <w:p w14:paraId="2D9A2F3D" w14:textId="77777777" w:rsidR="00952EDF" w:rsidRDefault="00952EDF" w:rsidP="00320930">
      <w:pPr>
        <w:rPr>
          <w:rFonts w:ascii="Calibri" w:hAnsi="Calibri" w:cs="Calibri"/>
          <w:sz w:val="24"/>
          <w:szCs w:val="24"/>
        </w:rPr>
      </w:pPr>
    </w:p>
    <w:p w14:paraId="24203C34" w14:textId="77777777" w:rsidR="00296043" w:rsidRDefault="00296043" w:rsidP="00296043">
      <w:pPr>
        <w:rPr>
          <w:b/>
          <w:vanish/>
          <w:sz w:val="24"/>
          <w:szCs w:val="24"/>
        </w:rPr>
      </w:pPr>
    </w:p>
    <w:p w14:paraId="7283F41A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4B38757E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00039EA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3BAA95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B002915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7034CB5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46AAC97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7B6BF5CB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77C15DE2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03BB218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D2C1A76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FFFEF3E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889F736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FDDBCB7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89D9A1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12E1804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05BFDE3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427BC4A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36F4006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2DF7D131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7210252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6862BC22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2ED854F8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C408828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2B44D1C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29FEF833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5848BE1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8F6F7E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669D5182" w14:textId="77777777" w:rsidR="00C5772F" w:rsidRPr="000E1A55" w:rsidRDefault="00C5772F" w:rsidP="00296043">
      <w:pPr>
        <w:rPr>
          <w:b/>
          <w:vanish/>
          <w:sz w:val="24"/>
          <w:szCs w:val="24"/>
        </w:rPr>
      </w:pPr>
    </w:p>
    <w:sectPr w:rsidR="00C5772F" w:rsidRPr="000E1A55" w:rsidSect="009D4026">
      <w:headerReference w:type="default" r:id="rId8"/>
      <w:headerReference w:type="first" r:id="rId9"/>
      <w:footerReference w:type="first" r:id="rId10"/>
      <w:pgSz w:w="16834" w:h="11909" w:orient="landscape" w:code="9"/>
      <w:pgMar w:top="1168" w:right="1134" w:bottom="851" w:left="794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63B38" w14:textId="77777777" w:rsidR="00DF7C02" w:rsidRDefault="00DF7C02" w:rsidP="00320930">
      <w:r>
        <w:separator/>
      </w:r>
    </w:p>
  </w:endnote>
  <w:endnote w:type="continuationSeparator" w:id="0">
    <w:p w14:paraId="3D9D6E22" w14:textId="77777777" w:rsidR="00DF7C02" w:rsidRDefault="00DF7C02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0BCC" w14:textId="66141784" w:rsidR="006C5E52" w:rsidRPr="006C5E52" w:rsidRDefault="006C5E52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</w:p>
  <w:p w14:paraId="32364BEE" w14:textId="77777777" w:rsidR="006C5E52" w:rsidRDefault="006C5E52" w:rsidP="00ED7E7D">
    <w:pPr>
      <w:pStyle w:val="Footer"/>
    </w:pPr>
    <w:r w:rsidRPr="00ED7E7D">
      <w:rPr>
        <w:rFonts w:ascii="Calibri" w:hAnsi="Calibri"/>
        <w:sz w:val="18"/>
        <w:szCs w:val="18"/>
        <w:lang w:val="it-IT"/>
      </w:rPr>
      <w:tab/>
    </w:r>
  </w:p>
  <w:p w14:paraId="680BB37D" w14:textId="77777777" w:rsidR="006C5E52" w:rsidRDefault="006C5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43A27" w14:textId="77777777" w:rsidR="00DF7C02" w:rsidRDefault="00DF7C02" w:rsidP="00320930">
      <w:r>
        <w:separator/>
      </w:r>
    </w:p>
  </w:footnote>
  <w:footnote w:type="continuationSeparator" w:id="0">
    <w:p w14:paraId="4EEE40CF" w14:textId="77777777" w:rsidR="00DF7C02" w:rsidRDefault="00DF7C02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248FD" w14:textId="77777777" w:rsidR="0042293A" w:rsidRDefault="0042293A" w:rsidP="0042293A">
    <w:pPr>
      <w:spacing w:line="264" w:lineRule="auto"/>
      <w:ind w:left="5040" w:hanging="5040"/>
      <w:jc w:val="right"/>
      <w:rPr>
        <w:i/>
      </w:rPr>
    </w:pPr>
  </w:p>
  <w:p w14:paraId="0751D0C2" w14:textId="77777777" w:rsidR="0042293A" w:rsidRPr="006C5E52" w:rsidRDefault="0042293A" w:rsidP="0042293A">
    <w:pPr>
      <w:spacing w:line="264" w:lineRule="auto"/>
      <w:ind w:left="5040" w:hanging="5040"/>
      <w:jc w:val="right"/>
      <w:rPr>
        <w:i/>
      </w:rPr>
    </w:pPr>
    <w:r w:rsidRPr="006C5E52">
      <w:rPr>
        <w:i/>
      </w:rPr>
      <w:t xml:space="preserve">APPENDIX </w:t>
    </w:r>
    <w:r>
      <w:rPr>
        <w:i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85DE" w14:textId="77777777" w:rsidR="00F60C8B" w:rsidRDefault="00F60C8B" w:rsidP="006C5E52">
    <w:pPr>
      <w:spacing w:line="264" w:lineRule="auto"/>
      <w:ind w:left="5040" w:hanging="5040"/>
      <w:jc w:val="right"/>
      <w:rPr>
        <w:i/>
      </w:rPr>
    </w:pPr>
  </w:p>
  <w:p w14:paraId="06743B3B" w14:textId="71B91E57" w:rsidR="006C5E52" w:rsidRPr="006C5E52" w:rsidRDefault="006C5E52" w:rsidP="006C5E52">
    <w:pPr>
      <w:spacing w:line="264" w:lineRule="auto"/>
      <w:ind w:left="5040" w:hanging="5040"/>
      <w:jc w:val="right"/>
      <w:rPr>
        <w:i/>
      </w:rPr>
    </w:pPr>
    <w:r w:rsidRPr="006C5E52">
      <w:rPr>
        <w:i/>
      </w:rPr>
      <w:t xml:space="preserve">APPENDIX </w:t>
    </w:r>
    <w:r w:rsidR="002F425F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3EBF"/>
    <w:multiLevelType w:val="hybridMultilevel"/>
    <w:tmpl w:val="CC903E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D5BD4"/>
    <w:multiLevelType w:val="hybridMultilevel"/>
    <w:tmpl w:val="177653F2"/>
    <w:lvl w:ilvl="0" w:tplc="B2748490">
      <w:start w:val="1"/>
      <w:numFmt w:val="lowerRoman"/>
      <w:lvlText w:val="%1)"/>
      <w:lvlJc w:val="righ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3F7B"/>
    <w:rsid w:val="00064082"/>
    <w:rsid w:val="00081E27"/>
    <w:rsid w:val="000925AF"/>
    <w:rsid w:val="00092A73"/>
    <w:rsid w:val="000E1A55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75DAA"/>
    <w:rsid w:val="00192D5B"/>
    <w:rsid w:val="00193CF7"/>
    <w:rsid w:val="001A5F45"/>
    <w:rsid w:val="001D30B8"/>
    <w:rsid w:val="001D41F8"/>
    <w:rsid w:val="001E59A8"/>
    <w:rsid w:val="001F680F"/>
    <w:rsid w:val="00221B76"/>
    <w:rsid w:val="0025058E"/>
    <w:rsid w:val="00261016"/>
    <w:rsid w:val="0026107A"/>
    <w:rsid w:val="00263279"/>
    <w:rsid w:val="00263690"/>
    <w:rsid w:val="00270833"/>
    <w:rsid w:val="00272EE8"/>
    <w:rsid w:val="00274232"/>
    <w:rsid w:val="0029054A"/>
    <w:rsid w:val="00296043"/>
    <w:rsid w:val="002C0BCF"/>
    <w:rsid w:val="002D151D"/>
    <w:rsid w:val="002E0E60"/>
    <w:rsid w:val="002F425F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B2D3E"/>
    <w:rsid w:val="003C74BC"/>
    <w:rsid w:val="003D1D3C"/>
    <w:rsid w:val="003D38C4"/>
    <w:rsid w:val="003D5424"/>
    <w:rsid w:val="003E21EE"/>
    <w:rsid w:val="003F4C9A"/>
    <w:rsid w:val="0042293A"/>
    <w:rsid w:val="00432443"/>
    <w:rsid w:val="00432542"/>
    <w:rsid w:val="00441C99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551AA"/>
    <w:rsid w:val="005605CC"/>
    <w:rsid w:val="00563686"/>
    <w:rsid w:val="0057146B"/>
    <w:rsid w:val="0057206E"/>
    <w:rsid w:val="00591ACD"/>
    <w:rsid w:val="005B17B5"/>
    <w:rsid w:val="005C101C"/>
    <w:rsid w:val="005C21DD"/>
    <w:rsid w:val="005C6C4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C5E52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8F30B6"/>
    <w:rsid w:val="00950187"/>
    <w:rsid w:val="0095112F"/>
    <w:rsid w:val="00952EDF"/>
    <w:rsid w:val="009667A4"/>
    <w:rsid w:val="009718FA"/>
    <w:rsid w:val="0097472B"/>
    <w:rsid w:val="009C3EB7"/>
    <w:rsid w:val="009C674B"/>
    <w:rsid w:val="009D4026"/>
    <w:rsid w:val="00A11D55"/>
    <w:rsid w:val="00A123BE"/>
    <w:rsid w:val="00A17E96"/>
    <w:rsid w:val="00A242C6"/>
    <w:rsid w:val="00A6460B"/>
    <w:rsid w:val="00A7599A"/>
    <w:rsid w:val="00A81ECA"/>
    <w:rsid w:val="00A84CD9"/>
    <w:rsid w:val="00A87CBC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92B4C"/>
    <w:rsid w:val="00B97463"/>
    <w:rsid w:val="00BA1650"/>
    <w:rsid w:val="00BA727C"/>
    <w:rsid w:val="00BA7307"/>
    <w:rsid w:val="00BB0CE6"/>
    <w:rsid w:val="00BB4F3A"/>
    <w:rsid w:val="00BC7169"/>
    <w:rsid w:val="00BE09F4"/>
    <w:rsid w:val="00BF08EB"/>
    <w:rsid w:val="00C21032"/>
    <w:rsid w:val="00C56DF9"/>
    <w:rsid w:val="00C5772F"/>
    <w:rsid w:val="00C61E22"/>
    <w:rsid w:val="00C80B1A"/>
    <w:rsid w:val="00C845C8"/>
    <w:rsid w:val="00C97F5D"/>
    <w:rsid w:val="00CD1B78"/>
    <w:rsid w:val="00CD2962"/>
    <w:rsid w:val="00CE01B2"/>
    <w:rsid w:val="00CE3529"/>
    <w:rsid w:val="00CE4EC4"/>
    <w:rsid w:val="00CF34ED"/>
    <w:rsid w:val="00CF45AE"/>
    <w:rsid w:val="00D1381B"/>
    <w:rsid w:val="00D16A20"/>
    <w:rsid w:val="00D21A41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DF7C02"/>
    <w:rsid w:val="00E13DAA"/>
    <w:rsid w:val="00E21424"/>
    <w:rsid w:val="00E27C9A"/>
    <w:rsid w:val="00E56AAA"/>
    <w:rsid w:val="00E63013"/>
    <w:rsid w:val="00E67074"/>
    <w:rsid w:val="00E77DD2"/>
    <w:rsid w:val="00E810E9"/>
    <w:rsid w:val="00E96044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EF510C"/>
    <w:rsid w:val="00F04554"/>
    <w:rsid w:val="00F10625"/>
    <w:rsid w:val="00F14F6A"/>
    <w:rsid w:val="00F56A8C"/>
    <w:rsid w:val="00F60C8B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CE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4FFE1-0D45-438F-A800-9727ECA5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UTS</cp:lastModifiedBy>
  <cp:revision>24</cp:revision>
  <cp:lastPrinted>2014-03-20T08:49:00Z</cp:lastPrinted>
  <dcterms:created xsi:type="dcterms:W3CDTF">2022-07-14T08:08:00Z</dcterms:created>
  <dcterms:modified xsi:type="dcterms:W3CDTF">2024-08-16T03:42:00Z</dcterms:modified>
</cp:coreProperties>
</file>